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Ешкі: Лақтарым, шұнақтарым,</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Қуанышым, шырақтарым.</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Орманға мен барайын,</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Сыйлық таңдап алайын.</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Сақ болыңдар әрқашан,</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Қасқыр келіп қалмасын.</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1-лақ: Біз жүреміз әркез сақ,</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Әкел бізге көп моншақ.</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2-лақ: Уайымдама анашым,</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Бәрі  жақсы болады.</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Ешкі: Отырыңдар  абайлап,</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Кетпеңдерші тым,  ұзап.</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Асыр салып ойнаңдар</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Болмаңдар тек  ұрыншақ.</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3-лақ: Мама, үйді шашпаймыз,</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Ешкімге есік ашпаймыз.</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4-лақ: Мама, мама, тез келші. Сені сағынып қаламын.</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(Ешкі орманға кетеді)</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5-лақ: Алақай, алақай, мамам кетіп қалды. Келіңдер, кім менімен сүзіседі? (2 лақ бір-бірімен сүзісіп ойнайды)</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6-лақ: Бұл біздің үй, біздің үй,</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Ойнаймыз қалай жүгірмей?</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Асыр салып ойнайық</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Қалыспайық түгелдей.</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7-лақ: Би билейік, қанеки,</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Шет елдерде сияқты.</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Би «Чивало» (лақтардың орындауында)</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(Осы кезде  орманда қасқыр мен түлкі кездеседі)</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Қасқыр: -А-ааа, түлкі бұл сенсің бе? </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Түлкі: -Қасеке? Көптен бері көрінбедің ғой!? Қайда болдың?</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Қасқыр: -Шет ел ормандарында жүрдім. Көптеген қызықтар көрдім. Бірақ бар ғой түлкі, туған орманнан артық жер жоқ екен. Соны түсіндім. Ал сендерде не жаңалық?</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Түлкі: -Аййй, сен кеткелі айтарлықтай ештеңе болған жоқ.  Аааа, бірақ бар ғой, жаңа көрші-ешкі лақтарымен көшіп келді. Болғаны сол.</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Қасқыр: -Оу, түлкі, бұл  деген керемет жаңалық  қой! (кетіп қалады)</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Қоян келеді: -Түлкі, әй түлкі, қайдасың? Түлкі, жаңалық естідің бе? Орманға қасқыр келіпті. Үш жылдан бері қайда болған екен?</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Түлкі: -Ха-ха-ха, сол да жаңалық болып па? Бұл кешегі жаңалық қой? Ол деген шет ел ормандарында жүрген көрінеді. Ааа, міне, ешкінің өзі де келе жатыр. Сәлеметсің бе, көрші! Себетіңді толтырып, қайдан келе жатырсың?</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Ешкі: Амансыңдар ма, үйде балалар бар емес пе? Оларға күнде орманға барып, тәттілер әкеле жатырмын. Мен асығып барамын, балаларым үйде жалғыз қалды. Сендермен әңгіме айтып тұратын уақытым жоқ. Сау болыңдар!</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Қасқыр: Ммммм, қызық, қызық, лақтар жалғыз қалады дей ме? </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Лақтарға мен барайын, </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Шырқап әнге салайын.</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Алдағы есік ашылсын,</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Мен де тойып алайын.</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Ауууу, аууууу.</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-Ендеше ешкінің әнін тыңдап алайын, сосын лақтарды қолыма түсіремін. Ал, мен кеттім.</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Ешкі үйіне оралады, лақтарға әнін айтады:</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Есікті тезірек ашыңдар, </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Менің бала лақтарым.</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Қолымда  әр түрлі тәттім  бар,</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Әкелді мамаларың.</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Лақтар: Анамыз келді, алақай! (қуанып алдынан шығады)</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(Ешкі ана лақтарына тамақ береді)</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Лақтары ән айтады: (аналарын ортаға құшақтап алып шығады)</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Мама, бақыт сыйлады, </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Өмір сыйлады бәрімізге.</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Әркез сен мама ойымдасың,</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Мен берген өміріңе.</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Қашан да өзің қасымдасың</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Демеу боп өміріме.</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Дин-дон, ұлы анасың,</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Ұлы анасың, бәрімізге.</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Дин-дон, өзің панасың, </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Жеке дарасың әлі бізге.</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Ешкі ана: Ал енді, төсекке кәне, жатыңдар,</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Тәтті ұйқыға батыңдар. (ешкі лақтарын жатқызады)</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Таң атады, ешкі :           -</w:t>
      </w:r>
      <w:r w:rsidRPr="00255184">
        <w:rPr>
          <w:rFonts w:ascii="Times New Roman" w:hAnsi="Times New Roman" w:cs="Times New Roman"/>
          <w:sz w:val="28"/>
          <w:szCs w:val="28"/>
          <w:lang w:val="kk-KZ"/>
        </w:rPr>
        <w:t xml:space="preserve"> </w:t>
      </w:r>
      <w:r>
        <w:rPr>
          <w:rFonts w:ascii="Times New Roman" w:hAnsi="Times New Roman" w:cs="Times New Roman"/>
          <w:sz w:val="28"/>
          <w:szCs w:val="28"/>
          <w:lang w:val="kk-KZ"/>
        </w:rPr>
        <w:t>Лақтарым, шұнақтарым,</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Қуанышым, шырақтарым.</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Орманға мен барайын,</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Сыйлық таңдап алайын.</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Сақ болыңдар әрқашан,</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Қасқыр келіп қалмасын.</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Лақтар: -Жақсы анашым.</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Осы кезде қасқыр : уф, әйтеуір ешкі кетті-ау. Мен  қазір оларға көрсетейін.</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Қасқыр: Лақтарым, шұнақтарым,</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Есікті аш, қарақтарым.</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Орманнан анаң келді,</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Сендерге сыйлық әкелді.</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Лақтар: -Жоқ,жоқ,жоқ, сен бізді алдап тұрсың. Біздің анамыздың дауысы жіңішке, әдемі... ме-ме-ме!</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Қасқыр (ойланып) : Қандай амал табайын,</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А-а! Мен әтешке барайын.</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Қасқыр: Әй, әтеш, бармысың!</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Жуан менің дауысым.</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Әдемі болсын, жіңішке</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Қане, тездет, кір іске!</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Қасқыр ешкінің үйіне тағы да жақын келіп, жіңішке дауысымен ән айтады:</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Есікті тезірек ашыңдар, </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Менің бала лақтарым.</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Қолымда  әр түрлі тәттім  бар,</w:t>
      </w:r>
    </w:p>
    <w:p w:rsidR="00246DED" w:rsidRDefault="00246DED" w:rsidP="00246DED">
      <w:pPr>
        <w:jc w:val="center"/>
        <w:rPr>
          <w:rFonts w:ascii="Times New Roman" w:hAnsi="Times New Roman" w:cs="Times New Roman"/>
          <w:sz w:val="28"/>
          <w:szCs w:val="28"/>
          <w:lang w:val="kk-KZ"/>
        </w:rPr>
      </w:pPr>
      <w:r>
        <w:rPr>
          <w:rFonts w:ascii="Times New Roman" w:hAnsi="Times New Roman" w:cs="Times New Roman"/>
          <w:sz w:val="28"/>
          <w:szCs w:val="28"/>
          <w:lang w:val="kk-KZ"/>
        </w:rPr>
        <w:t>Әкелді мамаларың.</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Лақтар: Алақай, анамыз келді, анамыз,</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Анамыз біздің панамыз!</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Лақтар есікті ашып жібереді.</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Қасқыр: -Аааа, сендерді жақсылап алдадым ғой!  Енді қолға түстіңдер ме?</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1-лақ: Қақпас қасқыр алдайсың!</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Бізді ұстай алмайсың.</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Сенен біз қорықпаймыз.</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Ойын «Қасқыр мен лақтар»</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Қасқыр мен  лақтар бір-бірінен қашып алысқа ұзап кетеді, үстелдің астында тек бір лақ қалып қояды. Осы кезде үйге ешкі-ана келеді.</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Ешкі-ана: Ааааа, лақтарым, қарақтарым,</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Айналайын шұнақтарым.</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Мені неге тыңдамадыңдар (жылап)</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Есікті кілттеп алмадыңдар.</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Жауыз қасқыр келді ме,</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Сендерді алып кетті ме?</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Қайдасыңдар лақтарым?</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Кішкентай ғана  шұнақтарым!</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Лақ: Ме-ме-ме,  мама, қасқыр келіп бәрін алып кетті. Ал мен жасырынып қалдым. Жыламашы анашым.</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Ешкі: Жоқ, мен барып қасқырды табайын,</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            Оның қарнын жарайын.</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(Ешкі лағымен қасқырға келеді)</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Ешкі: Ме-ме-ме, Қасқыр, қандай жауыз едің?</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Қасқыр: Оу, ешкі, менің кінәм не?</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Ешкі: Лақтарымды сен жеп қойдың!</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Қасқыр: Ай, сол ойым іске аспады ғой!</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Ешкі: Не? Не дейсің?</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 xml:space="preserve">Қасқыр: Кешірші мені, ешкі. Лақтарың сондай сүйкімді екен. Оларды жеуге менің дәтім бармады.  Біз жақсы дос болып кеттік. </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Ешкі: Ааааа, енді олар қайда?</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Қасқыр ысқырады, лақтар жүгіріп шығады.</w:t>
      </w:r>
    </w:p>
    <w:p w:rsidR="00246DED" w:rsidRDefault="00246DED" w:rsidP="00246DED">
      <w:pPr>
        <w:rPr>
          <w:rFonts w:ascii="Times New Roman" w:hAnsi="Times New Roman" w:cs="Times New Roman"/>
          <w:sz w:val="28"/>
          <w:szCs w:val="28"/>
          <w:lang w:val="kk-KZ"/>
        </w:rPr>
      </w:pPr>
      <w:r>
        <w:rPr>
          <w:rFonts w:ascii="Times New Roman" w:hAnsi="Times New Roman" w:cs="Times New Roman"/>
          <w:sz w:val="28"/>
          <w:szCs w:val="28"/>
          <w:lang w:val="kk-KZ"/>
        </w:rPr>
        <w:t>Ән: «Дос болайық бәріміз» (бәрі бірге)</w:t>
      </w:r>
    </w:p>
    <w:p w:rsidR="00246DED" w:rsidRPr="002B6E19" w:rsidRDefault="00246DED" w:rsidP="00246DED">
      <w:pPr>
        <w:rPr>
          <w:rFonts w:ascii="Times New Roman" w:hAnsi="Times New Roman" w:cs="Times New Roman"/>
          <w:sz w:val="28"/>
          <w:szCs w:val="28"/>
          <w:lang w:val="kk-KZ"/>
        </w:rPr>
      </w:pPr>
    </w:p>
    <w:p w:rsidR="00246DED" w:rsidRDefault="00246DED" w:rsidP="00246DED">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246DED" w:rsidRDefault="00246DED" w:rsidP="00246DED">
      <w:pPr>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«Болашақ» бөбекжай-бақшасы</w:t>
      </w:r>
    </w:p>
    <w:p w:rsidR="00246DED" w:rsidRDefault="00246DED" w:rsidP="00246DED">
      <w:pPr>
        <w:jc w:val="center"/>
        <w:rPr>
          <w:rFonts w:ascii="Times New Roman" w:hAnsi="Times New Roman" w:cs="Times New Roman"/>
          <w:b/>
          <w:sz w:val="28"/>
          <w:szCs w:val="28"/>
          <w:lang w:val="kk-KZ"/>
        </w:rPr>
      </w:pPr>
    </w:p>
    <w:p w:rsidR="00246DED" w:rsidRDefault="00246DED" w:rsidP="00246DED">
      <w:pPr>
        <w:jc w:val="center"/>
        <w:rPr>
          <w:rFonts w:ascii="Times New Roman" w:hAnsi="Times New Roman" w:cs="Times New Roman"/>
          <w:b/>
          <w:sz w:val="28"/>
          <w:szCs w:val="28"/>
          <w:lang w:val="kk-KZ"/>
        </w:rPr>
      </w:pPr>
    </w:p>
    <w:p w:rsidR="00246DED" w:rsidRDefault="00246DED" w:rsidP="00246DED">
      <w:pPr>
        <w:jc w:val="center"/>
        <w:rPr>
          <w:rFonts w:ascii="Times New Roman" w:hAnsi="Times New Roman" w:cs="Times New Roman"/>
          <w:b/>
          <w:sz w:val="28"/>
          <w:szCs w:val="28"/>
          <w:lang w:val="kk-KZ"/>
        </w:rPr>
      </w:pPr>
    </w:p>
    <w:p w:rsidR="00246DED" w:rsidRDefault="00246DED" w:rsidP="00246DED">
      <w:pPr>
        <w:jc w:val="center"/>
        <w:rPr>
          <w:rFonts w:ascii="Times New Roman" w:hAnsi="Times New Roman" w:cs="Times New Roman"/>
          <w:b/>
          <w:sz w:val="28"/>
          <w:szCs w:val="28"/>
          <w:lang w:val="kk-KZ"/>
        </w:rPr>
      </w:pPr>
    </w:p>
    <w:p w:rsidR="00246DED" w:rsidRDefault="00246DED" w:rsidP="00246DED">
      <w:pPr>
        <w:jc w:val="center"/>
        <w:rPr>
          <w:rFonts w:ascii="Times New Roman" w:hAnsi="Times New Roman" w:cs="Times New Roman"/>
          <w:b/>
          <w:sz w:val="28"/>
          <w:szCs w:val="28"/>
          <w:lang w:val="kk-KZ"/>
        </w:rPr>
      </w:pPr>
    </w:p>
    <w:p w:rsidR="00246DED" w:rsidRDefault="00246DED" w:rsidP="00246DED">
      <w:pPr>
        <w:jc w:val="center"/>
        <w:rPr>
          <w:rFonts w:ascii="Times New Roman" w:hAnsi="Times New Roman" w:cs="Times New Roman"/>
          <w:b/>
          <w:sz w:val="28"/>
          <w:szCs w:val="28"/>
          <w:lang w:val="en-US"/>
        </w:rPr>
      </w:pPr>
    </w:p>
    <w:p w:rsidR="006A50DB" w:rsidRDefault="006A50DB" w:rsidP="00246DED">
      <w:pPr>
        <w:jc w:val="center"/>
        <w:rPr>
          <w:rFonts w:ascii="Times New Roman" w:hAnsi="Times New Roman" w:cs="Times New Roman"/>
          <w:b/>
          <w:sz w:val="28"/>
          <w:szCs w:val="28"/>
          <w:lang w:val="en-US"/>
        </w:rPr>
      </w:pPr>
    </w:p>
    <w:p w:rsidR="006A50DB" w:rsidRPr="006A50DB" w:rsidRDefault="006A50DB" w:rsidP="00246DED">
      <w:pPr>
        <w:jc w:val="center"/>
        <w:rPr>
          <w:rFonts w:ascii="Times New Roman" w:hAnsi="Times New Roman" w:cs="Times New Roman"/>
          <w:b/>
          <w:sz w:val="28"/>
          <w:szCs w:val="28"/>
          <w:lang w:val="en-US"/>
        </w:rPr>
      </w:pPr>
    </w:p>
    <w:p w:rsidR="00246DED" w:rsidRDefault="00246DED" w:rsidP="00246DED">
      <w:pPr>
        <w:jc w:val="center"/>
        <w:rPr>
          <w:rFonts w:ascii="Times New Roman" w:hAnsi="Times New Roman" w:cs="Times New Roman"/>
          <w:b/>
          <w:sz w:val="28"/>
          <w:szCs w:val="28"/>
          <w:lang w:val="kk-KZ"/>
        </w:rPr>
      </w:pPr>
      <w:r>
        <w:rPr>
          <w:rFonts w:ascii="Times New Roman" w:hAnsi="Times New Roman" w:cs="Times New Roman"/>
          <w:b/>
          <w:sz w:val="28"/>
          <w:szCs w:val="28"/>
          <w:lang w:val="kk-KZ"/>
        </w:rPr>
        <w:t>«Қасқыр мен жеті лақ» ертегісі( мюзикл)</w:t>
      </w:r>
    </w:p>
    <w:p w:rsidR="00246DED" w:rsidRDefault="00246DED" w:rsidP="00246DED">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«Балдырған» ересек тобы</w:t>
      </w:r>
    </w:p>
    <w:p w:rsidR="00246DED" w:rsidRDefault="00246DED" w:rsidP="00246DED">
      <w:pPr>
        <w:jc w:val="center"/>
        <w:rPr>
          <w:rFonts w:ascii="Times New Roman" w:hAnsi="Times New Roman" w:cs="Times New Roman"/>
          <w:b/>
          <w:sz w:val="28"/>
          <w:szCs w:val="28"/>
          <w:lang w:val="kk-KZ"/>
        </w:rPr>
      </w:pPr>
    </w:p>
    <w:p w:rsidR="00246DED" w:rsidRDefault="00246DED" w:rsidP="00246DED">
      <w:pPr>
        <w:jc w:val="center"/>
        <w:rPr>
          <w:rFonts w:ascii="Times New Roman" w:hAnsi="Times New Roman" w:cs="Times New Roman"/>
          <w:b/>
          <w:sz w:val="28"/>
          <w:szCs w:val="28"/>
          <w:lang w:val="kk-KZ"/>
        </w:rPr>
      </w:pPr>
    </w:p>
    <w:p w:rsidR="00246DED" w:rsidRDefault="00246DED" w:rsidP="00246DED">
      <w:pPr>
        <w:jc w:val="center"/>
        <w:rPr>
          <w:rFonts w:ascii="Times New Roman" w:hAnsi="Times New Roman" w:cs="Times New Roman"/>
          <w:b/>
          <w:sz w:val="28"/>
          <w:szCs w:val="28"/>
          <w:lang w:val="kk-KZ"/>
        </w:rPr>
      </w:pPr>
    </w:p>
    <w:p w:rsidR="00246DED" w:rsidRDefault="00246DED" w:rsidP="00246DED">
      <w:pPr>
        <w:jc w:val="center"/>
        <w:rPr>
          <w:rFonts w:ascii="Times New Roman" w:hAnsi="Times New Roman" w:cs="Times New Roman"/>
          <w:b/>
          <w:sz w:val="28"/>
          <w:szCs w:val="28"/>
          <w:lang w:val="en-US"/>
        </w:rPr>
      </w:pPr>
    </w:p>
    <w:p w:rsidR="006A50DB" w:rsidRDefault="006A50DB" w:rsidP="00246DED">
      <w:pPr>
        <w:jc w:val="center"/>
        <w:rPr>
          <w:rFonts w:ascii="Times New Roman" w:hAnsi="Times New Roman" w:cs="Times New Roman"/>
          <w:b/>
          <w:sz w:val="28"/>
          <w:szCs w:val="28"/>
          <w:lang w:val="en-US"/>
        </w:rPr>
      </w:pPr>
    </w:p>
    <w:p w:rsidR="006A50DB" w:rsidRDefault="006A50DB" w:rsidP="00246DED">
      <w:pPr>
        <w:jc w:val="center"/>
        <w:rPr>
          <w:rFonts w:ascii="Times New Roman" w:hAnsi="Times New Roman" w:cs="Times New Roman"/>
          <w:b/>
          <w:sz w:val="28"/>
          <w:szCs w:val="28"/>
          <w:lang w:val="en-US"/>
        </w:rPr>
      </w:pPr>
    </w:p>
    <w:p w:rsidR="006A50DB" w:rsidRPr="006A50DB" w:rsidRDefault="006A50DB" w:rsidP="006A50DB">
      <w:pPr>
        <w:jc w:val="right"/>
        <w:rPr>
          <w:rFonts w:ascii="Times New Roman" w:hAnsi="Times New Roman" w:cs="Times New Roman"/>
          <w:b/>
          <w:sz w:val="28"/>
          <w:szCs w:val="28"/>
          <w:lang w:val="kk-KZ"/>
        </w:rPr>
      </w:pPr>
      <w:proofErr w:type="spellStart"/>
      <w:r>
        <w:rPr>
          <w:rFonts w:ascii="Times New Roman" w:hAnsi="Times New Roman" w:cs="Times New Roman"/>
          <w:b/>
          <w:sz w:val="28"/>
          <w:szCs w:val="28"/>
          <w:lang w:val="en-US"/>
        </w:rPr>
        <w:t>Өткізген</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Утепова</w:t>
      </w:r>
      <w:proofErr w:type="spellEnd"/>
      <w:r>
        <w:rPr>
          <w:rFonts w:ascii="Times New Roman" w:hAnsi="Times New Roman" w:cs="Times New Roman"/>
          <w:b/>
          <w:sz w:val="28"/>
          <w:szCs w:val="28"/>
          <w:lang w:val="en-US"/>
        </w:rPr>
        <w:t xml:space="preserve"> Ж.М.</w:t>
      </w:r>
    </w:p>
    <w:p w:rsidR="00246DED" w:rsidRDefault="00246DED" w:rsidP="00246DED">
      <w:pPr>
        <w:jc w:val="center"/>
        <w:rPr>
          <w:rFonts w:ascii="Times New Roman" w:hAnsi="Times New Roman" w:cs="Times New Roman"/>
          <w:b/>
          <w:sz w:val="28"/>
          <w:szCs w:val="28"/>
          <w:lang w:val="kk-KZ"/>
        </w:rPr>
      </w:pPr>
    </w:p>
    <w:p w:rsidR="00246DED" w:rsidRDefault="00246DED" w:rsidP="00246DED">
      <w:pPr>
        <w:jc w:val="center"/>
        <w:rPr>
          <w:rFonts w:ascii="Times New Roman" w:hAnsi="Times New Roman" w:cs="Times New Roman"/>
          <w:b/>
          <w:sz w:val="28"/>
          <w:szCs w:val="28"/>
          <w:lang w:val="kk-KZ"/>
        </w:rPr>
      </w:pPr>
    </w:p>
    <w:p w:rsidR="00246DED" w:rsidRDefault="00246DED" w:rsidP="00246DED">
      <w:pPr>
        <w:jc w:val="center"/>
        <w:rPr>
          <w:rFonts w:ascii="Times New Roman" w:hAnsi="Times New Roman" w:cs="Times New Roman"/>
          <w:b/>
          <w:sz w:val="28"/>
          <w:szCs w:val="28"/>
          <w:lang w:val="kk-KZ"/>
        </w:rPr>
      </w:pPr>
    </w:p>
    <w:p w:rsidR="00246DED" w:rsidRDefault="00246DED" w:rsidP="00246DED">
      <w:pPr>
        <w:jc w:val="center"/>
        <w:rPr>
          <w:rFonts w:ascii="Times New Roman" w:hAnsi="Times New Roman" w:cs="Times New Roman"/>
          <w:b/>
          <w:sz w:val="28"/>
          <w:szCs w:val="28"/>
          <w:lang w:val="kk-KZ"/>
        </w:rPr>
      </w:pPr>
    </w:p>
    <w:p w:rsidR="006A50DB" w:rsidRDefault="006A50DB" w:rsidP="00246DED">
      <w:pPr>
        <w:jc w:val="center"/>
        <w:rPr>
          <w:rFonts w:ascii="Times New Roman" w:hAnsi="Times New Roman" w:cs="Times New Roman"/>
          <w:b/>
          <w:sz w:val="28"/>
          <w:szCs w:val="28"/>
          <w:lang w:val="en-US"/>
        </w:rPr>
      </w:pPr>
    </w:p>
    <w:p w:rsidR="006A50DB" w:rsidRDefault="006A50DB" w:rsidP="00246DED">
      <w:pPr>
        <w:jc w:val="center"/>
        <w:rPr>
          <w:rFonts w:ascii="Times New Roman" w:hAnsi="Times New Roman" w:cs="Times New Roman"/>
          <w:b/>
          <w:sz w:val="28"/>
          <w:szCs w:val="28"/>
          <w:lang w:val="en-US"/>
        </w:rPr>
      </w:pPr>
    </w:p>
    <w:p w:rsidR="00246DED" w:rsidRPr="006A50DB" w:rsidRDefault="00246DED" w:rsidP="006A50DB">
      <w:pPr>
        <w:jc w:val="center"/>
        <w:rPr>
          <w:rFonts w:ascii="Times New Roman" w:hAnsi="Times New Roman" w:cs="Times New Roman"/>
          <w:b/>
          <w:sz w:val="28"/>
          <w:szCs w:val="28"/>
          <w:lang w:val="kk-KZ"/>
        </w:rPr>
      </w:pPr>
      <w:r>
        <w:rPr>
          <w:rFonts w:ascii="Times New Roman" w:hAnsi="Times New Roman" w:cs="Times New Roman"/>
          <w:b/>
          <w:sz w:val="28"/>
          <w:szCs w:val="28"/>
          <w:lang w:val="kk-KZ"/>
        </w:rPr>
        <w:t>2016-2017 оқу жылы</w:t>
      </w:r>
    </w:p>
    <w:p w:rsidR="00363FDF" w:rsidRPr="00246DED" w:rsidRDefault="00246DED">
      <w:pPr>
        <w:rPr>
          <w:lang w:val="en-US"/>
        </w:rPr>
      </w:pPr>
      <w:r>
        <w:rPr>
          <w:lang w:val="en-US"/>
        </w:rPr>
        <w:t xml:space="preserve"> </w:t>
      </w:r>
    </w:p>
    <w:sectPr w:rsidR="00363FDF" w:rsidRPr="00246DED" w:rsidSect="006A50DB">
      <w:pgSz w:w="11906" w:h="16838"/>
      <w:pgMar w:top="1134" w:right="850" w:bottom="1134" w:left="1701" w:header="708" w:footer="708" w:gutter="0"/>
      <w:pgBorders w:offsetFrom="page">
        <w:top w:val="shadowedSquares" w:sz="12" w:space="24" w:color="auto"/>
        <w:left w:val="shadowedSquares" w:sz="12" w:space="24" w:color="auto"/>
        <w:bottom w:val="shadowedSquares" w:sz="12" w:space="24" w:color="auto"/>
        <w:right w:val="shadowedSquares"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characterSpacingControl w:val="doNotCompress"/>
  <w:compat/>
  <w:rsids>
    <w:rsidRoot w:val="00246DED"/>
    <w:rsid w:val="00246DED"/>
    <w:rsid w:val="00363FDF"/>
    <w:rsid w:val="006A50DB"/>
    <w:rsid w:val="00FF5F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DE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778</Words>
  <Characters>4439</Characters>
  <Application>Microsoft Office Word</Application>
  <DocSecurity>0</DocSecurity>
  <Lines>36</Lines>
  <Paragraphs>10</Paragraphs>
  <ScaleCrop>false</ScaleCrop>
  <Company>diakov.net</Company>
  <LinksUpToDate>false</LinksUpToDate>
  <CharactersWithSpaces>5207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Абзал</dc:creator>
  <cp:keywords/>
  <dc:description/>
  <cp:lastModifiedBy>Абзал</cp:lastModifiedBy>
  <cp:revision>3</cp:revision>
  <dcterms:created xsi:type="dcterms:W3CDTF">2017-11-08T09:14:00Z</dcterms:created>
  <dcterms:modified xsi:type="dcterms:W3CDTF">2017-11-08T09:55:00Z</dcterms:modified>
</cp:coreProperties>
</file>